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21A6AC" w14:textId="0DDA857E" w:rsidR="00C15EFD" w:rsidRDefault="00C15EFD" w:rsidP="00C15EFD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bookmarkStart w:id="0" w:name="_Hlk75265025"/>
      <w:r w:rsidRPr="00C15EFD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 xml:space="preserve">WYKAZ PODRĘCZNIKÓW DLA KLAS </w:t>
      </w:r>
      <w:r w:rsidR="002A7E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II B</w:t>
      </w:r>
    </w:p>
    <w:p w14:paraId="29C3F375" w14:textId="0BEA849B" w:rsidR="00C15EFD" w:rsidRPr="00CE6713" w:rsidRDefault="00C15EFD" w:rsidP="00CE6713">
      <w:pPr>
        <w:widowControl w:val="0"/>
        <w:spacing w:before="517" w:after="0" w:line="240" w:lineRule="auto"/>
        <w:ind w:right="23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ROK SZKOLNY 202</w:t>
      </w:r>
      <w:r w:rsidR="002A7E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/202</w:t>
      </w:r>
      <w:r w:rsidR="002A7E70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pl-PL" w:bidi="pl-PL"/>
        </w:rPr>
        <w:t>7</w:t>
      </w:r>
    </w:p>
    <w:p w14:paraId="10AF8168" w14:textId="77777777" w:rsidR="00C15EFD" w:rsidRPr="00C15EFD" w:rsidRDefault="00C15EFD" w:rsidP="00CE6713">
      <w:pPr>
        <w:widowControl w:val="0"/>
        <w:spacing w:before="3" w:after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 w:bidi="pl-PL"/>
        </w:rPr>
      </w:pPr>
    </w:p>
    <w:tbl>
      <w:tblPr>
        <w:tblW w:w="9209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874"/>
        <w:gridCol w:w="7335"/>
      </w:tblGrid>
      <w:tr w:rsidR="002A7E70" w:rsidRPr="00C15EFD" w14:paraId="7464C27F" w14:textId="7826117A" w:rsidTr="36A92001">
        <w:trPr>
          <w:trHeight w:val="965"/>
          <w:jc w:val="center"/>
        </w:trPr>
        <w:tc>
          <w:tcPr>
            <w:tcW w:w="1874" w:type="dxa"/>
          </w:tcPr>
          <w:bookmarkEnd w:id="0"/>
          <w:p w14:paraId="38043C10" w14:textId="77777777" w:rsidR="002A7E70" w:rsidRPr="003B2981" w:rsidRDefault="002A7E70" w:rsidP="00CE6713">
            <w:pPr>
              <w:widowControl w:val="0"/>
              <w:spacing w:after="0" w:line="240" w:lineRule="auto"/>
              <w:ind w:right="137"/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</w:pPr>
            <w:r w:rsidRPr="003B2981">
              <w:rPr>
                <w:rFonts w:ascii="Times New Roman" w:eastAsia="Times New Roman" w:hAnsi="Times New Roman" w:cs="Times New Roman"/>
                <w:b/>
                <w:color w:val="0070C0"/>
                <w:sz w:val="24"/>
                <w:szCs w:val="24"/>
                <w:lang w:eastAsia="pl-PL" w:bidi="pl-PL"/>
              </w:rPr>
              <w:t>PRZEDMIOT</w:t>
            </w:r>
          </w:p>
        </w:tc>
        <w:tc>
          <w:tcPr>
            <w:tcW w:w="7335" w:type="dxa"/>
          </w:tcPr>
          <w:p w14:paraId="5B36AE60" w14:textId="5BCC71F7" w:rsidR="002A7E70" w:rsidRPr="003B2981" w:rsidRDefault="002A7E70" w:rsidP="001E39A6">
            <w:pPr>
              <w:widowControl w:val="0"/>
              <w:spacing w:after="0" w:line="240" w:lineRule="auto"/>
              <w:ind w:right="445"/>
              <w:jc w:val="center"/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</w:pPr>
            <w:r w:rsidRPr="003B2981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II B</w:t>
            </w:r>
          </w:p>
          <w:p w14:paraId="5465E5E1" w14:textId="4C8B1654" w:rsidR="002A7E70" w:rsidRPr="003B2981" w:rsidRDefault="002A7E70" w:rsidP="003B2981">
            <w:pPr>
              <w:widowControl w:val="0"/>
              <w:spacing w:after="0" w:line="240" w:lineRule="auto"/>
              <w:ind w:right="180"/>
              <w:jc w:val="center"/>
              <w:rPr>
                <w:rFonts w:ascii="Times New Roman" w:eastAsia="Times New Roman" w:hAnsi="Times New Roman" w:cs="Times New Roman"/>
                <w:b/>
                <w:color w:val="3C78D8"/>
                <w:sz w:val="24"/>
                <w:szCs w:val="24"/>
                <w:lang w:eastAsia="pl-PL" w:bidi="pl-PL"/>
              </w:rPr>
            </w:pPr>
            <w:r w:rsidRPr="003B2981">
              <w:rPr>
                <w:rFonts w:ascii="Times New Roman" w:eastAsia="Times New Roman" w:hAnsi="Times New Roman" w:cs="Times New Roman"/>
                <w:b/>
                <w:bCs/>
                <w:color w:val="3C78D8"/>
                <w:sz w:val="24"/>
                <w:szCs w:val="24"/>
                <w:lang w:eastAsia="pl-PL" w:bidi="pl-PL"/>
              </w:rPr>
              <w:t>HUMANISTYCZNA</w:t>
            </w:r>
          </w:p>
        </w:tc>
      </w:tr>
      <w:tr w:rsidR="002A7E70" w:rsidRPr="00E32C65" w14:paraId="6FA6AA04" w14:textId="37C9DC6F" w:rsidTr="36A92001">
        <w:trPr>
          <w:trHeight w:val="720"/>
          <w:jc w:val="center"/>
        </w:trPr>
        <w:tc>
          <w:tcPr>
            <w:tcW w:w="1874" w:type="dxa"/>
          </w:tcPr>
          <w:p w14:paraId="588677C6" w14:textId="77777777" w:rsidR="002A7E70" w:rsidRPr="0000167D" w:rsidRDefault="002A7E70" w:rsidP="6D7B5235">
            <w:pPr>
              <w:widowControl w:val="0"/>
              <w:spacing w:after="0" w:line="273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polski</w:t>
            </w:r>
          </w:p>
        </w:tc>
        <w:tc>
          <w:tcPr>
            <w:tcW w:w="7335" w:type="dxa"/>
          </w:tcPr>
          <w:p w14:paraId="74AB5879" w14:textId="5468C4F3" w:rsidR="002A7E70" w:rsidRPr="002A7E70" w:rsidRDefault="61F7613F" w:rsidP="29D653C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1AF7740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M. Chmiel, A. Cisowska,  J. Kościerzyńska, </w:t>
            </w:r>
            <w:r w:rsidR="06AB16B8" w:rsidRPr="1AF7740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Nowe </w:t>
            </w:r>
            <w:r w:rsidRPr="1AF7740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Ponad słowami, kl.2, cz.1i 2. </w:t>
            </w:r>
            <w:r w:rsidRPr="1AF7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Edycja 2024.</w:t>
            </w:r>
            <w:r w:rsidRPr="1AF7740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Pr="1AF774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Nowość.</w:t>
            </w:r>
            <w:r w:rsidRPr="1AF77409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Podręcznik do języka polskiego dla liceum ogólnokształcącego i technikum. Zakres podstawowy i rozszerzony. </w:t>
            </w:r>
            <w:r w:rsidRPr="003B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Wyd. Nowa Era</w:t>
            </w:r>
          </w:p>
        </w:tc>
      </w:tr>
      <w:tr w:rsidR="002A7E70" w:rsidRPr="00E32C65" w14:paraId="0212E8E3" w14:textId="4B38262B" w:rsidTr="36A92001">
        <w:trPr>
          <w:trHeight w:val="540"/>
          <w:jc w:val="center"/>
        </w:trPr>
        <w:tc>
          <w:tcPr>
            <w:tcW w:w="1874" w:type="dxa"/>
            <w:tcBorders>
              <w:bottom w:val="single" w:sz="4" w:space="0" w:color="auto"/>
            </w:tcBorders>
          </w:tcPr>
          <w:p w14:paraId="7FE4E54B" w14:textId="1047A359" w:rsidR="002A7E70" w:rsidRPr="0000167D" w:rsidRDefault="002A7E70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historia</w:t>
            </w:r>
          </w:p>
        </w:tc>
        <w:tc>
          <w:tcPr>
            <w:tcW w:w="7335" w:type="dxa"/>
            <w:tcBorders>
              <w:bottom w:val="single" w:sz="4" w:space="0" w:color="auto"/>
            </w:tcBorders>
          </w:tcPr>
          <w:p w14:paraId="6F46E62B" w14:textId="0EE47BEC" w:rsidR="002A7E70" w:rsidRPr="002A7E70" w:rsidRDefault="7089EEAE" w:rsidP="2D44146C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P. </w:t>
            </w:r>
            <w:proofErr w:type="spellStart"/>
            <w:r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Klint</w:t>
            </w:r>
            <w:proofErr w:type="spellEnd"/>
            <w:r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Zrozumieć przeszłość 2.</w:t>
            </w:r>
            <w:r w:rsidR="003B2981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 </w:t>
            </w:r>
            <w:r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Zakres rozszerzony. </w:t>
            </w:r>
            <w:r w:rsidRPr="003B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Era,</w:t>
            </w:r>
            <w:r w:rsidR="6E479AAC" w:rsidRPr="003B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 xml:space="preserve"> edycja 2024</w:t>
            </w:r>
          </w:p>
        </w:tc>
      </w:tr>
      <w:tr w:rsidR="002A7E70" w:rsidRPr="00E32C65" w14:paraId="2DFBC364" w14:textId="77777777" w:rsidTr="36A92001">
        <w:trPr>
          <w:trHeight w:val="540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90C58" w14:textId="480DCADC" w:rsidR="002A7E70" w:rsidRDefault="002A7E70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WOS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2A307" w14:textId="77777777" w:rsidR="002A7E70" w:rsidRDefault="7089EEAE" w:rsidP="2D441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S. Drelich, A. Janicki, E. </w:t>
            </w:r>
            <w:proofErr w:type="spellStart"/>
            <w:r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Martinek</w:t>
            </w:r>
            <w:proofErr w:type="spellEnd"/>
            <w:r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W centrum uwagi. Zakres rozszerzony. cz. 2, </w:t>
            </w:r>
            <w:r w:rsidRPr="003B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wyd. Nowa Era edycja 2024</w:t>
            </w:r>
            <w:r w:rsidR="003B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07F48A2D" w14:textId="197AE0C5" w:rsidR="003B2981" w:rsidRPr="002A7E70" w:rsidRDefault="003B2981" w:rsidP="2D441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2A7E70" w:rsidRPr="00E32C65" w14:paraId="1D510181" w14:textId="77777777" w:rsidTr="36A92001">
        <w:trPr>
          <w:trHeight w:val="540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04ACF" w14:textId="3DD1BEA1" w:rsidR="002A7E70" w:rsidRDefault="002A7E70" w:rsidP="6DF3FD7E">
            <w:pPr>
              <w:widowControl w:val="0"/>
              <w:spacing w:after="0" w:line="257" w:lineRule="auto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edukacja obywatelska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BB58" w14:textId="77777777" w:rsidR="002A7E70" w:rsidRDefault="10380E39" w:rsidP="2D441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  <w:r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S. Drelich, M. Tragarz, M. Wojcieszak, S. Żmijewska-</w:t>
            </w:r>
            <w:proofErr w:type="spellStart"/>
            <w:r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Kwiręg</w:t>
            </w:r>
            <w:proofErr w:type="spellEnd"/>
            <w:r w:rsidR="7293943A"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, R. Flis, Podręcznik dla liceum i technikum, Edukacja Obywatelska, Masz Wpływ cz. 1</w:t>
            </w:r>
            <w:r w:rsidR="72712AB8" w:rsidRPr="2D44146C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, </w:t>
            </w:r>
            <w:r w:rsidR="72712AB8" w:rsidRPr="003B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 2025</w:t>
            </w:r>
            <w:r w:rsidR="003B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.</w:t>
            </w:r>
          </w:p>
          <w:p w14:paraId="7D82C874" w14:textId="0A15F548" w:rsidR="003B2981" w:rsidRPr="002A7E70" w:rsidRDefault="003B2981" w:rsidP="2D44146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</w:p>
        </w:tc>
      </w:tr>
      <w:tr w:rsidR="002A7E70" w:rsidRPr="00E32C65" w14:paraId="1C8C4DFC" w14:textId="5DCE2B34" w:rsidTr="36A92001">
        <w:trPr>
          <w:trHeight w:val="540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B201" w14:textId="77777777" w:rsidR="002A7E70" w:rsidRPr="0000167D" w:rsidRDefault="002A7E70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</w:p>
          <w:p w14:paraId="20DBABDA" w14:textId="4192048F" w:rsidR="002A7E70" w:rsidRPr="0000167D" w:rsidRDefault="002A7E70" w:rsidP="5B35EC85">
            <w:pPr>
              <w:widowControl w:val="0"/>
              <w:spacing w:after="0"/>
              <w:ind w:right="137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matematyka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CB1A6" w14:textId="6DDF4B07" w:rsidR="002A7E70" w:rsidRPr="002A7E70" w:rsidRDefault="30654354" w:rsidP="003B2981">
            <w:pPr>
              <w:widowControl w:val="0"/>
              <w:spacing w:after="0" w:line="240" w:lineRule="auto"/>
              <w:ind w:left="90" w:right="285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Wojciech Babiański, Lech Chańko, Jerzy Janowicz, Dorota </w:t>
            </w:r>
            <w:proofErr w:type="spellStart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Ewa </w:t>
            </w:r>
            <w:proofErr w:type="spellStart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Szmytkiewicz</w:t>
            </w:r>
            <w:proofErr w:type="spellEnd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, Karolina </w:t>
            </w:r>
            <w:proofErr w:type="spellStart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. NOWA </w:t>
            </w:r>
            <w:proofErr w:type="spellStart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2. Podręcznik dla liceum ogólnokształcącego i technikum. Zakres podstawowy. </w:t>
            </w:r>
            <w:r w:rsidRPr="003B2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Era</w:t>
            </w:r>
          </w:p>
          <w:p w14:paraId="5D6B85D8" w14:textId="58AC40E5" w:rsidR="002A7E70" w:rsidRPr="003B2981" w:rsidRDefault="30654354" w:rsidP="003B2981">
            <w:pPr>
              <w:widowControl w:val="0"/>
              <w:spacing w:after="0" w:line="240" w:lineRule="auto"/>
              <w:ind w:left="90" w:right="285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Wej</w:t>
            </w:r>
            <w:proofErr w:type="spellEnd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Karolina, </w:t>
            </w:r>
            <w:proofErr w:type="spellStart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Ponczek</w:t>
            </w:r>
            <w:proofErr w:type="spellEnd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Dorota, NOWA </w:t>
            </w:r>
            <w:proofErr w:type="spellStart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MATeMAtyka</w:t>
            </w:r>
            <w:proofErr w:type="spellEnd"/>
            <w:r w:rsidRPr="146055B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2. Karty pracy ucznia ze zbiorem zadań. Zakres podstawowy. </w:t>
            </w:r>
            <w:r w:rsidRPr="003B2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Edycja 2024. Nowa Er</w:t>
            </w:r>
            <w:r w:rsidR="003B2981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a</w:t>
            </w:r>
          </w:p>
        </w:tc>
      </w:tr>
      <w:tr w:rsidR="002A7E70" w:rsidRPr="00E32C65" w14:paraId="31A6B1FA" w14:textId="77777777" w:rsidTr="36A92001">
        <w:trPr>
          <w:trHeight w:val="540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AFF44" w14:textId="4A1FAD45" w:rsidR="002A7E70" w:rsidRPr="0000167D" w:rsidRDefault="002A7E70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lastRenderedPageBreak/>
              <w:t>biologia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FD07" w14:textId="175F1DEF" w:rsidR="002A7E70" w:rsidRPr="71D03BCA" w:rsidRDefault="5BD6311F" w:rsidP="09A2DDF3">
            <w:pPr>
              <w:widowControl w:val="0"/>
              <w:spacing w:after="0" w:line="240" w:lineRule="auto"/>
            </w:pPr>
            <w:r w:rsidRPr="09A2DDF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9A2DDF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Helmin</w:t>
            </w:r>
            <w:proofErr w:type="spellEnd"/>
            <w:r w:rsidRPr="09A2DDF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, A </w:t>
            </w:r>
            <w:proofErr w:type="spellStart"/>
            <w:r w:rsidRPr="09A2DDF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>Holczak</w:t>
            </w:r>
            <w:proofErr w:type="spellEnd"/>
            <w:r w:rsidRPr="09A2DDF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. Nowa Biologia na czasie 2. Zakres podstawowy. </w:t>
            </w:r>
            <w:r w:rsidRPr="003B2981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Nowa Era edycja 2024</w:t>
            </w:r>
            <w:r w:rsidRPr="09A2DDF3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</w:rPr>
              <w:t xml:space="preserve"> + karty pracy ucznia </w:t>
            </w:r>
            <w:r w:rsidRPr="09A2DDF3">
              <w:t xml:space="preserve"> </w:t>
            </w:r>
          </w:p>
          <w:p w14:paraId="6C0FB52F" w14:textId="29EF9E44" w:rsidR="002A7E70" w:rsidRPr="71D03BCA" w:rsidRDefault="6E7C6A03" w:rsidP="09A2DDF3">
            <w:pPr>
              <w:pStyle w:val="paragraph"/>
              <w:widowControl w:val="0"/>
              <w:spacing w:before="0" w:beforeAutospacing="0" w:after="0" w:afterAutospacing="0"/>
              <w:ind w:left="495"/>
              <w:rPr>
                <w:rFonts w:ascii="Segoe UI" w:hAnsi="Segoe UI" w:cs="Segoe UI"/>
                <w:color w:val="EE0000"/>
                <w:sz w:val="18"/>
                <w:szCs w:val="18"/>
                <w:lang w:bidi="pl-PL"/>
              </w:rPr>
            </w:pPr>
            <w:r w:rsidRPr="09A2DDF3">
              <w:rPr>
                <w:rStyle w:val="eop"/>
                <w:color w:val="EE0000"/>
              </w:rPr>
              <w:t> </w:t>
            </w:r>
          </w:p>
        </w:tc>
      </w:tr>
      <w:tr w:rsidR="002A7E70" w:rsidRPr="00E32C65" w14:paraId="6DD77A92" w14:textId="77777777" w:rsidTr="36A92001">
        <w:trPr>
          <w:trHeight w:val="540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9B9D1" w14:textId="340FA261" w:rsidR="002A7E70" w:rsidRPr="0000167D" w:rsidRDefault="002A7E70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chemia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43009" w14:textId="77777777" w:rsidR="002A7E70" w:rsidRDefault="39C3D072" w:rsidP="71D03BCA">
            <w:pPr>
              <w:widowControl w:val="0"/>
              <w:spacing w:after="0" w:line="240" w:lineRule="auto"/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3B2981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Pr="003B2981">
              <w:rPr>
                <w:rFonts w:ascii="Times New Roman" w:hAnsi="Times New Roman" w:cs="Times New Roman"/>
                <w:sz w:val="24"/>
                <w:szCs w:val="24"/>
              </w:rPr>
              <w:t xml:space="preserve"> Janusz, </w:t>
            </w:r>
            <w:proofErr w:type="spellStart"/>
            <w:r w:rsidRPr="003B2981">
              <w:rPr>
                <w:rFonts w:ascii="Times New Roman" w:hAnsi="Times New Roman" w:cs="Times New Roman"/>
                <w:sz w:val="24"/>
                <w:szCs w:val="24"/>
              </w:rPr>
              <w:t>Mrzigod</w:t>
            </w:r>
            <w:proofErr w:type="spellEnd"/>
            <w:r w:rsidRPr="003B2981">
              <w:rPr>
                <w:rFonts w:ascii="Times New Roman" w:hAnsi="Times New Roman" w:cs="Times New Roman"/>
                <w:sz w:val="24"/>
                <w:szCs w:val="24"/>
              </w:rPr>
              <w:t xml:space="preserve"> Aleksandra, Hassa Romuald </w:t>
            </w:r>
            <w:r w:rsidR="003B2981" w:rsidRPr="003B29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B2981" w:rsidRPr="003B298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Podręcznik Nowa To jest chemia 2, </w:t>
            </w:r>
            <w:r w:rsidRPr="003B298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Zakres podstawowy, </w:t>
            </w:r>
            <w:r w:rsidRPr="003B2981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Nowa Era</w:t>
            </w:r>
            <w:r w:rsidR="033BC46D" w:rsidRPr="003B2981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EDYCJA 2024</w:t>
            </w:r>
            <w:r w:rsidR="003B2981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38A5B26" w14:textId="5D04CA10" w:rsidR="003B2981" w:rsidRPr="003B2981" w:rsidRDefault="003B2981" w:rsidP="71D03BC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</w:pPr>
          </w:p>
        </w:tc>
      </w:tr>
      <w:tr w:rsidR="002A7E70" w:rsidRPr="00E32C65" w14:paraId="4E9759F8" w14:textId="77777777" w:rsidTr="36A92001">
        <w:trPr>
          <w:trHeight w:val="540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2D1DC" w14:textId="645A8A4E" w:rsidR="002A7E70" w:rsidRPr="0000167D" w:rsidRDefault="002A7E70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fizyka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92C4C" w14:textId="77777777" w:rsidR="002A7E70" w:rsidRDefault="003B2981" w:rsidP="253D9DA1">
            <w:pPr>
              <w:widowControl w:val="0"/>
              <w:spacing w:after="0" w:line="240" w:lineRule="auto"/>
              <w:rPr>
                <w:rFonts w:ascii="Times New Roman" w:eastAsia="Poppins" w:hAnsi="Times New Roman" w:cs="Times New Roman"/>
                <w:b/>
                <w:bCs/>
                <w:color w:val="212529"/>
                <w:sz w:val="24"/>
                <w:szCs w:val="24"/>
              </w:rPr>
            </w:pPr>
            <w:r>
              <w:rPr>
                <w:rFonts w:ascii="Times New Roman" w:eastAsia="Poppins" w:hAnsi="Times New Roman" w:cs="Times New Roman"/>
                <w:color w:val="212529"/>
                <w:sz w:val="24"/>
                <w:szCs w:val="24"/>
              </w:rPr>
              <w:t xml:space="preserve"> </w:t>
            </w:r>
            <w:r w:rsidRPr="003B2981">
              <w:rPr>
                <w:rFonts w:ascii="Times New Roman" w:eastAsia="Poppins" w:hAnsi="Times New Roman" w:cs="Times New Roman"/>
                <w:color w:val="212529"/>
                <w:sz w:val="24"/>
                <w:szCs w:val="24"/>
              </w:rPr>
              <w:t xml:space="preserve">Ludwik Lehman, Witold </w:t>
            </w:r>
            <w:proofErr w:type="spellStart"/>
            <w:r w:rsidRPr="003B2981">
              <w:rPr>
                <w:rFonts w:ascii="Times New Roman" w:eastAsia="Poppins" w:hAnsi="Times New Roman" w:cs="Times New Roman"/>
                <w:color w:val="212529"/>
                <w:sz w:val="24"/>
                <w:szCs w:val="24"/>
              </w:rPr>
              <w:t>Polesiuk</w:t>
            </w:r>
            <w:proofErr w:type="spellEnd"/>
            <w:r w:rsidRPr="003B2981">
              <w:rPr>
                <w:rFonts w:ascii="Times New Roman" w:eastAsia="Poppins" w:hAnsi="Times New Roman" w:cs="Times New Roman"/>
                <w:color w:val="212529"/>
                <w:sz w:val="24"/>
                <w:szCs w:val="24"/>
              </w:rPr>
              <w:t>, Grzegorz Wojewoda</w:t>
            </w:r>
            <w:r>
              <w:rPr>
                <w:rFonts w:ascii="Times New Roman" w:eastAsia="Poppins" w:hAnsi="Times New Roman" w:cs="Times New Roman"/>
                <w:color w:val="212529"/>
                <w:sz w:val="24"/>
                <w:szCs w:val="24"/>
              </w:rPr>
              <w:t xml:space="preserve">, </w:t>
            </w:r>
            <w:r w:rsidR="6C195288" w:rsidRPr="003B2981">
              <w:rPr>
                <w:rFonts w:ascii="Times New Roman" w:eastAsia="Poppins" w:hAnsi="Times New Roman" w:cs="Times New Roman"/>
                <w:color w:val="212529"/>
                <w:sz w:val="24"/>
                <w:szCs w:val="24"/>
              </w:rPr>
              <w:t>Fizyka 2.  Podręcznik</w:t>
            </w:r>
            <w:r w:rsidR="300A7F86" w:rsidRPr="003B2981">
              <w:rPr>
                <w:rFonts w:ascii="Times New Roman" w:eastAsia="Poppins" w:hAnsi="Times New Roman" w:cs="Times New Roman"/>
                <w:color w:val="212529"/>
                <w:sz w:val="24"/>
                <w:szCs w:val="24"/>
              </w:rPr>
              <w:t xml:space="preserve"> dla l</w:t>
            </w:r>
            <w:r w:rsidR="6C195288" w:rsidRPr="003B2981">
              <w:rPr>
                <w:rFonts w:ascii="Times New Roman" w:eastAsia="Poppins" w:hAnsi="Times New Roman" w:cs="Times New Roman"/>
                <w:color w:val="212529"/>
                <w:sz w:val="24"/>
                <w:szCs w:val="24"/>
              </w:rPr>
              <w:t xml:space="preserve">iceum i technikum. Zakres podstawowy </w:t>
            </w:r>
            <w:r w:rsidR="086064BF" w:rsidRPr="003B2981">
              <w:rPr>
                <w:rFonts w:ascii="Times New Roman" w:eastAsia="Poppins" w:hAnsi="Times New Roman" w:cs="Times New Roman"/>
                <w:color w:val="212529"/>
                <w:sz w:val="24"/>
                <w:szCs w:val="24"/>
              </w:rPr>
              <w:t xml:space="preserve">, </w:t>
            </w:r>
            <w:r w:rsidRPr="003B2981">
              <w:rPr>
                <w:rFonts w:ascii="Times New Roman" w:eastAsia="Poppins" w:hAnsi="Times New Roman" w:cs="Times New Roman"/>
                <w:b/>
                <w:bCs/>
                <w:color w:val="212529"/>
                <w:sz w:val="24"/>
                <w:szCs w:val="24"/>
              </w:rPr>
              <w:t>WSiP</w:t>
            </w:r>
            <w:r w:rsidRPr="003B2981">
              <w:rPr>
                <w:rFonts w:ascii="Times New Roman" w:eastAsia="Poppins" w:hAnsi="Times New Roman" w:cs="Times New Roman"/>
                <w:b/>
                <w:bCs/>
                <w:color w:val="212529"/>
                <w:sz w:val="24"/>
                <w:szCs w:val="24"/>
              </w:rPr>
              <w:t>. Nowa edycja.</w:t>
            </w:r>
          </w:p>
          <w:p w14:paraId="73599433" w14:textId="7DACBFE8" w:rsidR="003B2981" w:rsidRPr="003B2981" w:rsidRDefault="003B2981" w:rsidP="253D9DA1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E70" w:rsidRPr="00E32C65" w14:paraId="511B704B" w14:textId="77777777" w:rsidTr="36A92001">
        <w:trPr>
          <w:trHeight w:val="540"/>
          <w:jc w:val="center"/>
        </w:trPr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87B18" w14:textId="7D48E639" w:rsidR="002A7E70" w:rsidRPr="0000167D" w:rsidRDefault="002A7E70" w:rsidP="00CE6713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70C0"/>
                <w:lang w:eastAsia="pl-PL" w:bidi="pl-PL"/>
              </w:rPr>
              <w:t>geografia</w:t>
            </w:r>
          </w:p>
        </w:tc>
        <w:tc>
          <w:tcPr>
            <w:tcW w:w="7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6F115" w14:textId="7CDA509E" w:rsidR="002A7E70" w:rsidRPr="71D03BCA" w:rsidRDefault="1CCF069D" w:rsidP="2B93D4D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</w:pPr>
            <w:r w:rsidRPr="6B863387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>Smartbook-Oblicza geografii cz. 2-</w:t>
            </w:r>
            <w:r w:rsidR="4C0A0951" w:rsidRPr="6B863387">
              <w:rPr>
                <w:rFonts w:ascii="Times New Roman" w:eastAsia="Times New Roman" w:hAnsi="Times New Roman" w:cs="Times New Roman"/>
                <w:sz w:val="24"/>
                <w:szCs w:val="24"/>
                <w:lang w:eastAsia="pl-PL" w:bidi="pl-PL"/>
              </w:rPr>
              <w:t xml:space="preserve">Zakres podstawowy, </w:t>
            </w:r>
            <w:r w:rsidR="4C0A0951" w:rsidRPr="003B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 w:bidi="pl-PL"/>
              </w:rPr>
              <w:t>Nowa Era.</w:t>
            </w:r>
          </w:p>
        </w:tc>
      </w:tr>
      <w:tr w:rsidR="002A7E70" w:rsidRPr="002A7E70" w14:paraId="28FD9A7B" w14:textId="1AEF0FBB" w:rsidTr="36A92001">
        <w:trPr>
          <w:trHeight w:val="540"/>
          <w:jc w:val="center"/>
        </w:trPr>
        <w:tc>
          <w:tcPr>
            <w:tcW w:w="1874" w:type="dxa"/>
          </w:tcPr>
          <w:p w14:paraId="7AF0FCCE" w14:textId="77777777" w:rsidR="002A7E70" w:rsidRPr="0000167D" w:rsidRDefault="002A7E70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</w:p>
          <w:p w14:paraId="0A1F6473" w14:textId="77777777" w:rsidR="002A7E70" w:rsidRPr="0000167D" w:rsidRDefault="002A7E70" w:rsidP="0000167D">
            <w:pPr>
              <w:widowControl w:val="0"/>
              <w:spacing w:after="0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000167D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angielski</w:t>
            </w:r>
          </w:p>
        </w:tc>
        <w:tc>
          <w:tcPr>
            <w:tcW w:w="7335" w:type="dxa"/>
          </w:tcPr>
          <w:p w14:paraId="51F0B386" w14:textId="11BD0AF3" w:rsidR="002A7E70" w:rsidRPr="003B2981" w:rsidRDefault="003B2981" w:rsidP="36A92001">
            <w:pPr>
              <w:widowControl w:val="0"/>
              <w:spacing w:after="0"/>
              <w:rPr>
                <w:rStyle w:val="normaltextrun"/>
              </w:rPr>
            </w:pPr>
            <w:r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Grupa </w:t>
            </w:r>
            <w:proofErr w:type="spellStart"/>
            <w:r w:rsidR="1E046A37" w:rsidRPr="36A92001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A.Dyl</w:t>
            </w:r>
            <w:proofErr w:type="spellEnd"/>
            <w:r w:rsidR="1E046A37" w:rsidRPr="36A9200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Focus 4</w:t>
            </w:r>
            <w:r w:rsidR="073AFB33" w:rsidRPr="36A9200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F9CF235" w14:textId="77777777" w:rsidR="002A7E70" w:rsidRDefault="76807E4C" w:rsidP="36A92001">
            <w:pPr>
              <w:widowControl w:val="0"/>
              <w:spacing w:after="0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6A9200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Grupa K. </w:t>
            </w:r>
            <w:proofErr w:type="spellStart"/>
            <w:r w:rsidRPr="36A9200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Bosack</w:t>
            </w:r>
            <w:r w:rsidR="003B298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iej</w:t>
            </w:r>
            <w:r w:rsidRPr="36A9200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-Stefek</w:t>
            </w:r>
            <w:proofErr w:type="spellEnd"/>
            <w:r w:rsidRPr="36A9200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Pr="36A9200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kontynuacja podręcznika z kl.1</w:t>
            </w:r>
            <w:r w:rsidR="63EC56A5" w:rsidRPr="36A9200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Focus 3</w:t>
            </w:r>
            <w:r w:rsidR="003B298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14:paraId="571957DB" w14:textId="3BE16C7B" w:rsidR="003B2981" w:rsidRPr="00470EDE" w:rsidRDefault="003B2981" w:rsidP="36A92001">
            <w:pPr>
              <w:widowControl w:val="0"/>
              <w:spacing w:after="0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2A7E70" w:rsidRPr="002A7E70" w14:paraId="3B919F6C" w14:textId="77777777" w:rsidTr="36A92001">
        <w:trPr>
          <w:trHeight w:val="540"/>
          <w:jc w:val="center"/>
        </w:trPr>
        <w:tc>
          <w:tcPr>
            <w:tcW w:w="1874" w:type="dxa"/>
          </w:tcPr>
          <w:p w14:paraId="63D91CC0" w14:textId="0E2C0FA7" w:rsidR="002A7E70" w:rsidRPr="0000167D" w:rsidRDefault="002A7E70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francuski</w:t>
            </w:r>
          </w:p>
        </w:tc>
        <w:tc>
          <w:tcPr>
            <w:tcW w:w="7335" w:type="dxa"/>
          </w:tcPr>
          <w:p w14:paraId="1B30D615" w14:textId="1C59CB85" w:rsidR="002A7E70" w:rsidRPr="00457A21" w:rsidRDefault="7125CE1F" w:rsidP="36A92001">
            <w:pPr>
              <w:widowControl w:val="0"/>
              <w:spacing w:after="0"/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298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C’est</w:t>
            </w:r>
            <w:proofErr w:type="spellEnd"/>
            <w:r w:rsidRPr="003B298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298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>parti</w:t>
            </w:r>
            <w:proofErr w:type="spellEnd"/>
            <w:r w:rsidRPr="003B298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1</w:t>
            </w:r>
            <w:r w:rsidRPr="36A92001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3B2981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wyd. </w:t>
            </w:r>
            <w:proofErr w:type="spellStart"/>
            <w:r w:rsidRPr="003B2981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Draco</w:t>
            </w:r>
            <w:proofErr w:type="spellEnd"/>
            <w:r w:rsidRPr="36A92001">
              <w:rPr>
                <w:rStyle w:val="normaltextrun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A7E70" w:rsidRPr="002A7E70" w14:paraId="61CDAFC4" w14:textId="77777777" w:rsidTr="36A92001">
        <w:trPr>
          <w:trHeight w:val="540"/>
          <w:jc w:val="center"/>
        </w:trPr>
        <w:tc>
          <w:tcPr>
            <w:tcW w:w="1874" w:type="dxa"/>
          </w:tcPr>
          <w:p w14:paraId="7B6A0DA2" w14:textId="5295F36B" w:rsidR="002A7E70" w:rsidRPr="0000167D" w:rsidRDefault="002A7E70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hiszpański</w:t>
            </w:r>
          </w:p>
        </w:tc>
        <w:tc>
          <w:tcPr>
            <w:tcW w:w="7335" w:type="dxa"/>
          </w:tcPr>
          <w:p w14:paraId="32CE7041" w14:textId="46773154" w:rsidR="002A7E70" w:rsidRPr="003B2981" w:rsidRDefault="003B2981" w:rsidP="36A92001">
            <w:pPr>
              <w:widowControl w:val="0"/>
              <w:spacing w:after="0"/>
              <w:rPr>
                <w:rStyle w:val="normaltextrun"/>
              </w:rPr>
            </w:pPr>
            <w:r w:rsidRPr="003B298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>Grupa A. Weiher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-</w:t>
            </w:r>
            <w:r w:rsidR="031D19E0" w:rsidRPr="003B2981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Arriba Joven</w:t>
            </w:r>
            <w:r w:rsidR="031D19E0" w:rsidRPr="36A920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s-ES"/>
              </w:rPr>
              <w:t xml:space="preserve"> 1</w:t>
            </w:r>
            <w:r w:rsidR="031D19E0" w:rsidRPr="36A92001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, wyd. Editnos, autorzy: Javier Infante Santiago, Vazquez Telmo Diz (grupa A.Weiher)</w:t>
            </w:r>
            <w:r w:rsidR="031D19E0" w:rsidRPr="36A92001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9115C62" w14:textId="77777777" w:rsidR="002A7E70" w:rsidRDefault="0271F111" w:rsidP="36A92001">
            <w:pPr>
              <w:widowControl w:val="0"/>
              <w:spacing w:after="0"/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36A9200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Grupa K. </w:t>
            </w:r>
            <w:proofErr w:type="spellStart"/>
            <w:r w:rsidRPr="36A9200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Bosacka-Stefek</w:t>
            </w:r>
            <w:proofErr w:type="spellEnd"/>
            <w:r w:rsidRPr="36A92001">
              <w:rPr>
                <w:rStyle w:val="normaltextrun"/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 – </w:t>
            </w:r>
            <w:r w:rsidRPr="36A9200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kontynuacja podręcznika z kl.1 (</w:t>
            </w:r>
            <w:proofErr w:type="spellStart"/>
            <w:r w:rsidRPr="36A9200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Arriba</w:t>
            </w:r>
            <w:proofErr w:type="spellEnd"/>
            <w:r w:rsidRPr="36A920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36A9200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Joven</w:t>
            </w:r>
            <w:proofErr w:type="spellEnd"/>
            <w:r w:rsidRPr="36A9200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36A92001">
              <w:rPr>
                <w:rStyle w:val="normaltextrun"/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1)</w:t>
            </w:r>
          </w:p>
          <w:p w14:paraId="2E99EAB3" w14:textId="5EBAA4D0" w:rsidR="003B2981" w:rsidRPr="00457A21" w:rsidRDefault="003B2981" w:rsidP="36A92001">
            <w:pPr>
              <w:widowControl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A7E70" w:rsidRPr="002A7E70" w14:paraId="12E10369" w14:textId="77777777" w:rsidTr="36A92001">
        <w:trPr>
          <w:trHeight w:val="540"/>
          <w:jc w:val="center"/>
        </w:trPr>
        <w:tc>
          <w:tcPr>
            <w:tcW w:w="1874" w:type="dxa"/>
          </w:tcPr>
          <w:p w14:paraId="205CD85F" w14:textId="32B3BD74" w:rsidR="002A7E70" w:rsidRPr="0000167D" w:rsidRDefault="002A7E70" w:rsidP="0000167D">
            <w:pPr>
              <w:widowControl w:val="0"/>
              <w:spacing w:before="8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j. niemiecki</w:t>
            </w:r>
          </w:p>
        </w:tc>
        <w:tc>
          <w:tcPr>
            <w:tcW w:w="7335" w:type="dxa"/>
          </w:tcPr>
          <w:p w14:paraId="24E57C5F" w14:textId="6E72B352" w:rsidR="002A7E70" w:rsidRPr="003B2981" w:rsidRDefault="6F0E73A9" w:rsidP="003B2981">
            <w:pPr>
              <w:widowControl w:val="0"/>
              <w:spacing w:after="0" w:line="240" w:lineRule="auto"/>
              <w:rPr>
                <w:rStyle w:val="normaltextrun"/>
                <w:rFonts w:ascii="Times New Roman" w:eastAsia="Times New Roman" w:hAnsi="Times New Roman" w:cs="Times New Roman"/>
                <w:color w:val="FF0000"/>
                <w:sz w:val="24"/>
                <w:szCs w:val="24"/>
                <w:lang w:val="de-DE"/>
              </w:rPr>
            </w:pPr>
            <w:proofErr w:type="spellStart"/>
            <w:r w:rsidRPr="13266A1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A.Kryczyńska</w:t>
            </w:r>
            <w:proofErr w:type="spellEnd"/>
            <w:r w:rsidRPr="13266A1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-Pham </w:t>
            </w:r>
            <w:r w:rsidRPr="003B2981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, </w:t>
            </w:r>
            <w:proofErr w:type="spellStart"/>
            <w:r w:rsidRPr="003B2981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Wydawnictwo</w:t>
            </w:r>
            <w:proofErr w:type="spellEnd"/>
            <w:r w:rsidRPr="003B2981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proofErr w:type="spellStart"/>
            <w:r w:rsidRPr="003B2981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>WSiP</w:t>
            </w:r>
            <w:proofErr w:type="spellEnd"/>
            <w:r w:rsidRPr="003B2981">
              <w:rPr>
                <w:rStyle w:val="normaltextrun"/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de-DE"/>
              </w:rPr>
              <w:t xml:space="preserve"> </w:t>
            </w:r>
            <w:r w:rsidRPr="003B2981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“Effekt neu 3” -</w:t>
            </w:r>
            <w:r w:rsidRPr="13266A1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proofErr w:type="spellStart"/>
            <w:r w:rsidRPr="13266A1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podręcznik</w:t>
            </w:r>
            <w:proofErr w:type="spellEnd"/>
            <w:r w:rsidRPr="13266A1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+ </w:t>
            </w:r>
            <w:proofErr w:type="spellStart"/>
            <w:r w:rsidRPr="13266A1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ćwiczenia</w:t>
            </w:r>
            <w:proofErr w:type="spellEnd"/>
            <w:r w:rsidR="48B5FCAE" w:rsidRPr="13266A1C">
              <w:rPr>
                <w:rStyle w:val="normaltextrun"/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</w:p>
        </w:tc>
      </w:tr>
      <w:tr w:rsidR="002A7E70" w14:paraId="59126105" w14:textId="77777777" w:rsidTr="36A92001">
        <w:trPr>
          <w:trHeight w:val="300"/>
          <w:jc w:val="center"/>
        </w:trPr>
        <w:tc>
          <w:tcPr>
            <w:tcW w:w="1874" w:type="dxa"/>
          </w:tcPr>
          <w:p w14:paraId="44218D4A" w14:textId="6109014B" w:rsidR="002A7E70" w:rsidRDefault="002A7E70" w:rsidP="073C40B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 w:rsidRPr="073C40B3"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informatyka</w:t>
            </w:r>
          </w:p>
        </w:tc>
        <w:tc>
          <w:tcPr>
            <w:tcW w:w="7335" w:type="dxa"/>
          </w:tcPr>
          <w:p w14:paraId="7EC464A4" w14:textId="77777777" w:rsidR="002A7E70" w:rsidRPr="003B2981" w:rsidRDefault="09F55B3A" w:rsidP="003B2981">
            <w:pPr>
              <w:spacing w:after="0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B29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Janusz Mazur, Paweł </w:t>
            </w:r>
            <w:proofErr w:type="spellStart"/>
            <w:r w:rsidRPr="003B29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Perekietka</w:t>
            </w:r>
            <w:proofErr w:type="spellEnd"/>
            <w:r w:rsidRPr="003B29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Zbigniew Talaga, Janusz S. Wierzbicki</w:t>
            </w:r>
            <w:r w:rsidR="003B2981" w:rsidRPr="003B29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14:paraId="4F55E54F" w14:textId="49A0322D" w:rsidR="003B2981" w:rsidRPr="003B2981" w:rsidRDefault="003B2981" w:rsidP="003B2981">
            <w:pPr>
              <w:spacing w:after="0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3B29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NOWA Informatyka na czasie 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, zakres podstawowy.</w:t>
            </w:r>
            <w:r w:rsidRPr="003B2981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B2981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Wydawnictwo NOWA ERA</w:t>
            </w: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  <w:p w14:paraId="509B6D44" w14:textId="7D901186" w:rsidR="003B2981" w:rsidRPr="00457A21" w:rsidRDefault="003B2981" w:rsidP="003B2981">
            <w:pPr>
              <w:spacing w:after="0" w:line="240" w:lineRule="auto"/>
              <w:rPr>
                <w:rFonts w:ascii="Calibri" w:eastAsia="Calibri" w:hAnsi="Calibri" w:cs="Calibri"/>
                <w:color w:val="000000" w:themeColor="text1"/>
              </w:rPr>
            </w:pPr>
          </w:p>
        </w:tc>
      </w:tr>
      <w:tr w:rsidR="002A7E70" w14:paraId="56FF6D31" w14:textId="77777777" w:rsidTr="36A92001">
        <w:trPr>
          <w:trHeight w:val="300"/>
          <w:jc w:val="center"/>
        </w:trPr>
        <w:tc>
          <w:tcPr>
            <w:tcW w:w="1874" w:type="dxa"/>
          </w:tcPr>
          <w:p w14:paraId="55C7C2C5" w14:textId="1881828D" w:rsidR="002A7E70" w:rsidRPr="073C40B3" w:rsidRDefault="002A7E70" w:rsidP="073C40B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70C0"/>
                <w:lang w:eastAsia="pl-PL" w:bidi="pl-PL"/>
              </w:rPr>
              <w:t>biznes i zarządzanie</w:t>
            </w:r>
          </w:p>
        </w:tc>
        <w:tc>
          <w:tcPr>
            <w:tcW w:w="7335" w:type="dxa"/>
          </w:tcPr>
          <w:p w14:paraId="6B87E23F" w14:textId="597DD69B" w:rsidR="002A7E70" w:rsidRPr="003B2981" w:rsidRDefault="59D54046" w:rsidP="073C40B3">
            <w:pPr>
              <w:rPr>
                <w:b/>
                <w:bCs/>
              </w:rPr>
            </w:pPr>
            <w:r w:rsidRPr="003B2981">
              <w:rPr>
                <w:rStyle w:val="normaltextrun"/>
                <w:rFonts w:ascii="Times New Roman" w:hAnsi="Times New Roman" w:cs="Times New Roman"/>
                <w:b/>
                <w:bCs/>
                <w:sz w:val="24"/>
                <w:szCs w:val="24"/>
              </w:rPr>
              <w:t>bez podręcznika</w:t>
            </w:r>
          </w:p>
        </w:tc>
      </w:tr>
    </w:tbl>
    <w:p w14:paraId="1B699B93" w14:textId="77777777" w:rsidR="00643CEB" w:rsidRPr="00457A21" w:rsidRDefault="00643CEB" w:rsidP="00CE6713">
      <w:pPr>
        <w:rPr>
          <w:color w:val="FF0000"/>
        </w:rPr>
      </w:pPr>
    </w:p>
    <w:sectPr w:rsidR="00643CEB" w:rsidRPr="00457A21" w:rsidSect="00C15EF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3451F"/>
    <w:multiLevelType w:val="hybridMultilevel"/>
    <w:tmpl w:val="99D2989A"/>
    <w:lvl w:ilvl="0" w:tplc="CBFAF3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B440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4C3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FC34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114B8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B064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D673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86DB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F0778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975171"/>
    <w:multiLevelType w:val="hybridMultilevel"/>
    <w:tmpl w:val="FFFFFFFF"/>
    <w:lvl w:ilvl="0" w:tplc="59DCCF86">
      <w:start w:val="1"/>
      <w:numFmt w:val="upperLetter"/>
      <w:lvlText w:val="%1."/>
      <w:lvlJc w:val="left"/>
      <w:pPr>
        <w:ind w:left="360" w:hanging="360"/>
      </w:pPr>
    </w:lvl>
    <w:lvl w:ilvl="1" w:tplc="CE703C86">
      <w:start w:val="1"/>
      <w:numFmt w:val="lowerLetter"/>
      <w:lvlText w:val="%2."/>
      <w:lvlJc w:val="left"/>
      <w:pPr>
        <w:ind w:left="1080" w:hanging="360"/>
      </w:pPr>
    </w:lvl>
    <w:lvl w:ilvl="2" w:tplc="750834F2">
      <w:start w:val="1"/>
      <w:numFmt w:val="lowerRoman"/>
      <w:lvlText w:val="%3."/>
      <w:lvlJc w:val="right"/>
      <w:pPr>
        <w:ind w:left="1800" w:hanging="180"/>
      </w:pPr>
    </w:lvl>
    <w:lvl w:ilvl="3" w:tplc="7C486728">
      <w:start w:val="1"/>
      <w:numFmt w:val="decimal"/>
      <w:lvlText w:val="%4."/>
      <w:lvlJc w:val="left"/>
      <w:pPr>
        <w:ind w:left="2520" w:hanging="360"/>
      </w:pPr>
    </w:lvl>
    <w:lvl w:ilvl="4" w:tplc="D458C7C6">
      <w:start w:val="1"/>
      <w:numFmt w:val="lowerLetter"/>
      <w:lvlText w:val="%5."/>
      <w:lvlJc w:val="left"/>
      <w:pPr>
        <w:ind w:left="3240" w:hanging="360"/>
      </w:pPr>
    </w:lvl>
    <w:lvl w:ilvl="5" w:tplc="A6F8EA2E">
      <w:start w:val="1"/>
      <w:numFmt w:val="lowerRoman"/>
      <w:lvlText w:val="%6."/>
      <w:lvlJc w:val="right"/>
      <w:pPr>
        <w:ind w:left="3960" w:hanging="180"/>
      </w:pPr>
    </w:lvl>
    <w:lvl w:ilvl="6" w:tplc="6DA2575E">
      <w:start w:val="1"/>
      <w:numFmt w:val="decimal"/>
      <w:lvlText w:val="%7."/>
      <w:lvlJc w:val="left"/>
      <w:pPr>
        <w:ind w:left="4680" w:hanging="360"/>
      </w:pPr>
    </w:lvl>
    <w:lvl w:ilvl="7" w:tplc="14E04AF8">
      <w:start w:val="1"/>
      <w:numFmt w:val="lowerLetter"/>
      <w:lvlText w:val="%8."/>
      <w:lvlJc w:val="left"/>
      <w:pPr>
        <w:ind w:left="5400" w:hanging="360"/>
      </w:pPr>
    </w:lvl>
    <w:lvl w:ilvl="8" w:tplc="8EAAB74A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B01840"/>
    <w:multiLevelType w:val="hybridMultilevel"/>
    <w:tmpl w:val="A192EFD0"/>
    <w:lvl w:ilvl="0" w:tplc="87FAFDB2">
      <w:start w:val="1"/>
      <w:numFmt w:val="decimal"/>
      <w:lvlText w:val="%1."/>
      <w:lvlJc w:val="left"/>
      <w:pPr>
        <w:ind w:left="720" w:hanging="360"/>
      </w:pPr>
    </w:lvl>
    <w:lvl w:ilvl="1" w:tplc="4AB67C5C">
      <w:start w:val="1"/>
      <w:numFmt w:val="lowerLetter"/>
      <w:lvlText w:val="%2."/>
      <w:lvlJc w:val="left"/>
      <w:pPr>
        <w:ind w:left="1440" w:hanging="360"/>
      </w:pPr>
    </w:lvl>
    <w:lvl w:ilvl="2" w:tplc="740A42F8">
      <w:start w:val="1"/>
      <w:numFmt w:val="lowerRoman"/>
      <w:lvlText w:val="%3."/>
      <w:lvlJc w:val="right"/>
      <w:pPr>
        <w:ind w:left="2160" w:hanging="180"/>
      </w:pPr>
    </w:lvl>
    <w:lvl w:ilvl="3" w:tplc="80F2605E">
      <w:start w:val="1"/>
      <w:numFmt w:val="decimal"/>
      <w:lvlText w:val="%4."/>
      <w:lvlJc w:val="left"/>
      <w:pPr>
        <w:ind w:left="2880" w:hanging="360"/>
      </w:pPr>
    </w:lvl>
    <w:lvl w:ilvl="4" w:tplc="65AE24FC">
      <w:start w:val="1"/>
      <w:numFmt w:val="lowerLetter"/>
      <w:lvlText w:val="%5."/>
      <w:lvlJc w:val="left"/>
      <w:pPr>
        <w:ind w:left="3600" w:hanging="360"/>
      </w:pPr>
    </w:lvl>
    <w:lvl w:ilvl="5" w:tplc="5950C390">
      <w:start w:val="1"/>
      <w:numFmt w:val="lowerRoman"/>
      <w:lvlText w:val="%6."/>
      <w:lvlJc w:val="right"/>
      <w:pPr>
        <w:ind w:left="4320" w:hanging="180"/>
      </w:pPr>
    </w:lvl>
    <w:lvl w:ilvl="6" w:tplc="E5743008">
      <w:start w:val="1"/>
      <w:numFmt w:val="decimal"/>
      <w:lvlText w:val="%7."/>
      <w:lvlJc w:val="left"/>
      <w:pPr>
        <w:ind w:left="5040" w:hanging="360"/>
      </w:pPr>
    </w:lvl>
    <w:lvl w:ilvl="7" w:tplc="EAD44D0A">
      <w:start w:val="1"/>
      <w:numFmt w:val="lowerLetter"/>
      <w:lvlText w:val="%8."/>
      <w:lvlJc w:val="left"/>
      <w:pPr>
        <w:ind w:left="5760" w:hanging="360"/>
      </w:pPr>
    </w:lvl>
    <w:lvl w:ilvl="8" w:tplc="00CAB1F0">
      <w:start w:val="1"/>
      <w:numFmt w:val="lowerRoman"/>
      <w:lvlText w:val="%9."/>
      <w:lvlJc w:val="right"/>
      <w:pPr>
        <w:ind w:left="6480" w:hanging="180"/>
      </w:pPr>
    </w:lvl>
  </w:abstractNum>
  <w:num w:numId="1" w16cid:durableId="868032324">
    <w:abstractNumId w:val="0"/>
  </w:num>
  <w:num w:numId="2" w16cid:durableId="678392510">
    <w:abstractNumId w:val="2"/>
  </w:num>
  <w:num w:numId="3" w16cid:durableId="1438477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5EFD"/>
    <w:rsid w:val="0000167D"/>
    <w:rsid w:val="0003669A"/>
    <w:rsid w:val="000F2511"/>
    <w:rsid w:val="0010712A"/>
    <w:rsid w:val="0013210A"/>
    <w:rsid w:val="001662C8"/>
    <w:rsid w:val="001E39A6"/>
    <w:rsid w:val="002019B1"/>
    <w:rsid w:val="00284841"/>
    <w:rsid w:val="002A7E70"/>
    <w:rsid w:val="00335A72"/>
    <w:rsid w:val="003B2981"/>
    <w:rsid w:val="003D7995"/>
    <w:rsid w:val="003E435B"/>
    <w:rsid w:val="004037A8"/>
    <w:rsid w:val="004453D1"/>
    <w:rsid w:val="00457A21"/>
    <w:rsid w:val="00470EDE"/>
    <w:rsid w:val="0049344F"/>
    <w:rsid w:val="004E206B"/>
    <w:rsid w:val="004F0254"/>
    <w:rsid w:val="0050C3C4"/>
    <w:rsid w:val="005E39D3"/>
    <w:rsid w:val="00600E0F"/>
    <w:rsid w:val="00643CEB"/>
    <w:rsid w:val="006846BC"/>
    <w:rsid w:val="0068743F"/>
    <w:rsid w:val="006909D1"/>
    <w:rsid w:val="006D4E6D"/>
    <w:rsid w:val="0070515D"/>
    <w:rsid w:val="00745FD8"/>
    <w:rsid w:val="007972EA"/>
    <w:rsid w:val="00797F31"/>
    <w:rsid w:val="007B1466"/>
    <w:rsid w:val="007C176B"/>
    <w:rsid w:val="007E3D07"/>
    <w:rsid w:val="0081628A"/>
    <w:rsid w:val="00870CC9"/>
    <w:rsid w:val="00876497"/>
    <w:rsid w:val="008C3BDF"/>
    <w:rsid w:val="00930621"/>
    <w:rsid w:val="009627BA"/>
    <w:rsid w:val="00967B9F"/>
    <w:rsid w:val="0099384E"/>
    <w:rsid w:val="0099ED67"/>
    <w:rsid w:val="009A06AD"/>
    <w:rsid w:val="00A20A06"/>
    <w:rsid w:val="00AA2651"/>
    <w:rsid w:val="00AF5132"/>
    <w:rsid w:val="00B16762"/>
    <w:rsid w:val="00B24EE9"/>
    <w:rsid w:val="00B371AA"/>
    <w:rsid w:val="00B62DD9"/>
    <w:rsid w:val="00BA2359"/>
    <w:rsid w:val="00BC5EE3"/>
    <w:rsid w:val="00BCC210"/>
    <w:rsid w:val="00BE23B2"/>
    <w:rsid w:val="00C15EFD"/>
    <w:rsid w:val="00C3092D"/>
    <w:rsid w:val="00C40C10"/>
    <w:rsid w:val="00C62935"/>
    <w:rsid w:val="00CB00F3"/>
    <w:rsid w:val="00CC2B07"/>
    <w:rsid w:val="00CE6713"/>
    <w:rsid w:val="00D3037B"/>
    <w:rsid w:val="00D55853"/>
    <w:rsid w:val="00D57D9D"/>
    <w:rsid w:val="00D71D5A"/>
    <w:rsid w:val="00D72470"/>
    <w:rsid w:val="00D817C6"/>
    <w:rsid w:val="00DE48AD"/>
    <w:rsid w:val="00E25F16"/>
    <w:rsid w:val="00E32C65"/>
    <w:rsid w:val="00E60AA7"/>
    <w:rsid w:val="00E942D9"/>
    <w:rsid w:val="00EF47E0"/>
    <w:rsid w:val="00F608A5"/>
    <w:rsid w:val="00F61080"/>
    <w:rsid w:val="00F729F1"/>
    <w:rsid w:val="00FA5975"/>
    <w:rsid w:val="00FB6D1B"/>
    <w:rsid w:val="00FC4AD1"/>
    <w:rsid w:val="0121AF2A"/>
    <w:rsid w:val="0148B7F8"/>
    <w:rsid w:val="015E4E53"/>
    <w:rsid w:val="0179FE43"/>
    <w:rsid w:val="0203FCE7"/>
    <w:rsid w:val="02097830"/>
    <w:rsid w:val="0271F111"/>
    <w:rsid w:val="031D19E0"/>
    <w:rsid w:val="033BC46D"/>
    <w:rsid w:val="03BFB6B3"/>
    <w:rsid w:val="0431A5A9"/>
    <w:rsid w:val="0461E165"/>
    <w:rsid w:val="04D82627"/>
    <w:rsid w:val="0528788C"/>
    <w:rsid w:val="05A9FA41"/>
    <w:rsid w:val="065D863F"/>
    <w:rsid w:val="06AB16B8"/>
    <w:rsid w:val="07299B31"/>
    <w:rsid w:val="072DA80A"/>
    <w:rsid w:val="073AFB33"/>
    <w:rsid w:val="073C40B3"/>
    <w:rsid w:val="074ED0FA"/>
    <w:rsid w:val="07683752"/>
    <w:rsid w:val="07DC8B3F"/>
    <w:rsid w:val="07E345AF"/>
    <w:rsid w:val="0809DACF"/>
    <w:rsid w:val="080E96D2"/>
    <w:rsid w:val="086064BF"/>
    <w:rsid w:val="08CAFF63"/>
    <w:rsid w:val="08CE1784"/>
    <w:rsid w:val="08D24EC4"/>
    <w:rsid w:val="09173E31"/>
    <w:rsid w:val="09586386"/>
    <w:rsid w:val="09A2DDF3"/>
    <w:rsid w:val="09EC7767"/>
    <w:rsid w:val="09F55B3A"/>
    <w:rsid w:val="09F56143"/>
    <w:rsid w:val="0A3CBF60"/>
    <w:rsid w:val="0A737441"/>
    <w:rsid w:val="0A8705A9"/>
    <w:rsid w:val="0AD1F334"/>
    <w:rsid w:val="0C2F5E20"/>
    <w:rsid w:val="0D8FB343"/>
    <w:rsid w:val="0DA40A47"/>
    <w:rsid w:val="0E0FC800"/>
    <w:rsid w:val="10112CB6"/>
    <w:rsid w:val="10380E39"/>
    <w:rsid w:val="103DEADE"/>
    <w:rsid w:val="10999756"/>
    <w:rsid w:val="10B31B45"/>
    <w:rsid w:val="112C5C18"/>
    <w:rsid w:val="1146A3BD"/>
    <w:rsid w:val="1159B7C9"/>
    <w:rsid w:val="129E6CB1"/>
    <w:rsid w:val="13266A1C"/>
    <w:rsid w:val="13AE1E9E"/>
    <w:rsid w:val="13BC01E6"/>
    <w:rsid w:val="145C5C59"/>
    <w:rsid w:val="146055BF"/>
    <w:rsid w:val="1463C798"/>
    <w:rsid w:val="1474E80E"/>
    <w:rsid w:val="14CBA58D"/>
    <w:rsid w:val="14FE5A3A"/>
    <w:rsid w:val="15E56BDF"/>
    <w:rsid w:val="160D25C8"/>
    <w:rsid w:val="1637B1E7"/>
    <w:rsid w:val="1694BE71"/>
    <w:rsid w:val="171BD07D"/>
    <w:rsid w:val="173F522A"/>
    <w:rsid w:val="1750CE69"/>
    <w:rsid w:val="17AFC852"/>
    <w:rsid w:val="17F1F857"/>
    <w:rsid w:val="18B6CDA5"/>
    <w:rsid w:val="195F0EA3"/>
    <w:rsid w:val="19813F05"/>
    <w:rsid w:val="198FAF33"/>
    <w:rsid w:val="19D4D1D6"/>
    <w:rsid w:val="19D58F4B"/>
    <w:rsid w:val="1A0572BB"/>
    <w:rsid w:val="1A31C752"/>
    <w:rsid w:val="1A86F314"/>
    <w:rsid w:val="1AC6D63D"/>
    <w:rsid w:val="1AF643CA"/>
    <w:rsid w:val="1AF77409"/>
    <w:rsid w:val="1B2BFA3E"/>
    <w:rsid w:val="1B3EC46F"/>
    <w:rsid w:val="1B678DDC"/>
    <w:rsid w:val="1B6AF578"/>
    <w:rsid w:val="1B76CC04"/>
    <w:rsid w:val="1B84C12B"/>
    <w:rsid w:val="1BE099CF"/>
    <w:rsid w:val="1BEDD068"/>
    <w:rsid w:val="1CCF069D"/>
    <w:rsid w:val="1CF432BC"/>
    <w:rsid w:val="1D0AB9C9"/>
    <w:rsid w:val="1D4DAF1F"/>
    <w:rsid w:val="1D85106D"/>
    <w:rsid w:val="1D867481"/>
    <w:rsid w:val="1DFACF0D"/>
    <w:rsid w:val="1E046A37"/>
    <w:rsid w:val="1E31C2DD"/>
    <w:rsid w:val="1EEC04BE"/>
    <w:rsid w:val="1F1FFD6B"/>
    <w:rsid w:val="1F931829"/>
    <w:rsid w:val="21DE5046"/>
    <w:rsid w:val="2205C7C3"/>
    <w:rsid w:val="2211B080"/>
    <w:rsid w:val="2238842B"/>
    <w:rsid w:val="223B8B37"/>
    <w:rsid w:val="22A75733"/>
    <w:rsid w:val="22A7FBA4"/>
    <w:rsid w:val="2369FF62"/>
    <w:rsid w:val="24203855"/>
    <w:rsid w:val="24BA7818"/>
    <w:rsid w:val="24C2584C"/>
    <w:rsid w:val="24E4E0F5"/>
    <w:rsid w:val="2521E2F5"/>
    <w:rsid w:val="253D9DA1"/>
    <w:rsid w:val="25D1BC07"/>
    <w:rsid w:val="25DCD84C"/>
    <w:rsid w:val="260AFBC8"/>
    <w:rsid w:val="266F2287"/>
    <w:rsid w:val="268DB34B"/>
    <w:rsid w:val="26B67B81"/>
    <w:rsid w:val="26D71446"/>
    <w:rsid w:val="27020299"/>
    <w:rsid w:val="272B5CD6"/>
    <w:rsid w:val="272F3BF4"/>
    <w:rsid w:val="273AB6A8"/>
    <w:rsid w:val="27DC2C8C"/>
    <w:rsid w:val="28788301"/>
    <w:rsid w:val="28C2DE21"/>
    <w:rsid w:val="28FACA4D"/>
    <w:rsid w:val="29BC726B"/>
    <w:rsid w:val="29D653C9"/>
    <w:rsid w:val="29D69E52"/>
    <w:rsid w:val="29F07354"/>
    <w:rsid w:val="2A806D35"/>
    <w:rsid w:val="2A8B68EF"/>
    <w:rsid w:val="2B63B78C"/>
    <w:rsid w:val="2B93D4DA"/>
    <w:rsid w:val="2BAC5951"/>
    <w:rsid w:val="2C3E9884"/>
    <w:rsid w:val="2D2321EA"/>
    <w:rsid w:val="2D31DFDB"/>
    <w:rsid w:val="2D44146C"/>
    <w:rsid w:val="2DB01F6F"/>
    <w:rsid w:val="2DEC33DA"/>
    <w:rsid w:val="2E33E578"/>
    <w:rsid w:val="2EE47995"/>
    <w:rsid w:val="2EEF7BB3"/>
    <w:rsid w:val="2EF86EC2"/>
    <w:rsid w:val="2F2BF2C9"/>
    <w:rsid w:val="2F3AEBFB"/>
    <w:rsid w:val="2F53A9A3"/>
    <w:rsid w:val="2F946598"/>
    <w:rsid w:val="2F975BBE"/>
    <w:rsid w:val="2FEC1185"/>
    <w:rsid w:val="300A7F86"/>
    <w:rsid w:val="30654354"/>
    <w:rsid w:val="309F7B81"/>
    <w:rsid w:val="31D6FDCC"/>
    <w:rsid w:val="326F77CA"/>
    <w:rsid w:val="32826727"/>
    <w:rsid w:val="333D8030"/>
    <w:rsid w:val="33DBD688"/>
    <w:rsid w:val="349ECE7F"/>
    <w:rsid w:val="354F1738"/>
    <w:rsid w:val="35B67089"/>
    <w:rsid w:val="35CC3512"/>
    <w:rsid w:val="35FD6AB4"/>
    <w:rsid w:val="3636ECCB"/>
    <w:rsid w:val="36A92001"/>
    <w:rsid w:val="373C5C0F"/>
    <w:rsid w:val="378FB204"/>
    <w:rsid w:val="37CDFFF3"/>
    <w:rsid w:val="386F46B3"/>
    <w:rsid w:val="388795A9"/>
    <w:rsid w:val="39978014"/>
    <w:rsid w:val="39C3D072"/>
    <w:rsid w:val="39D68882"/>
    <w:rsid w:val="3A0AFE1F"/>
    <w:rsid w:val="3A5ACD69"/>
    <w:rsid w:val="3AA56C60"/>
    <w:rsid w:val="3ABDBD38"/>
    <w:rsid w:val="3B9261FC"/>
    <w:rsid w:val="3C88CD53"/>
    <w:rsid w:val="3CB16F81"/>
    <w:rsid w:val="3CE61E44"/>
    <w:rsid w:val="3CF6B7FE"/>
    <w:rsid w:val="3D09F92A"/>
    <w:rsid w:val="3D6C55E2"/>
    <w:rsid w:val="3DA6F1F3"/>
    <w:rsid w:val="3DF87362"/>
    <w:rsid w:val="3E12335F"/>
    <w:rsid w:val="3EBF3B6D"/>
    <w:rsid w:val="3F38E482"/>
    <w:rsid w:val="3F567E83"/>
    <w:rsid w:val="3F6FC78A"/>
    <w:rsid w:val="3FB77AD7"/>
    <w:rsid w:val="3FCF6EC4"/>
    <w:rsid w:val="4069BE5A"/>
    <w:rsid w:val="4079C5E4"/>
    <w:rsid w:val="40892ECE"/>
    <w:rsid w:val="40DBE622"/>
    <w:rsid w:val="4114135B"/>
    <w:rsid w:val="4117C897"/>
    <w:rsid w:val="413D432B"/>
    <w:rsid w:val="419262B1"/>
    <w:rsid w:val="42362C9C"/>
    <w:rsid w:val="42EDA56A"/>
    <w:rsid w:val="4307FFAD"/>
    <w:rsid w:val="431E38E2"/>
    <w:rsid w:val="432CD2EA"/>
    <w:rsid w:val="433B23BD"/>
    <w:rsid w:val="43482952"/>
    <w:rsid w:val="446BF2A1"/>
    <w:rsid w:val="448FD83D"/>
    <w:rsid w:val="451D7F87"/>
    <w:rsid w:val="455397E5"/>
    <w:rsid w:val="45574681"/>
    <w:rsid w:val="45D09875"/>
    <w:rsid w:val="45D408FB"/>
    <w:rsid w:val="46492D97"/>
    <w:rsid w:val="46CCFE44"/>
    <w:rsid w:val="47DAAD03"/>
    <w:rsid w:val="48285BD1"/>
    <w:rsid w:val="482F0CC3"/>
    <w:rsid w:val="4849A91C"/>
    <w:rsid w:val="485A1B80"/>
    <w:rsid w:val="48602DAC"/>
    <w:rsid w:val="4876D8FB"/>
    <w:rsid w:val="48B5FCAE"/>
    <w:rsid w:val="48EFBEDA"/>
    <w:rsid w:val="48FECF45"/>
    <w:rsid w:val="491CC3C2"/>
    <w:rsid w:val="495149D8"/>
    <w:rsid w:val="4A63F761"/>
    <w:rsid w:val="4A6B35FC"/>
    <w:rsid w:val="4A81A72D"/>
    <w:rsid w:val="4C0A0951"/>
    <w:rsid w:val="4C1CFD26"/>
    <w:rsid w:val="4C4190ED"/>
    <w:rsid w:val="4C625B2E"/>
    <w:rsid w:val="4D0309BE"/>
    <w:rsid w:val="4D2D6E87"/>
    <w:rsid w:val="4D67CAEC"/>
    <w:rsid w:val="4DB87F0A"/>
    <w:rsid w:val="4E07B6FB"/>
    <w:rsid w:val="4E95EDC7"/>
    <w:rsid w:val="4F0A88BD"/>
    <w:rsid w:val="4F205EC8"/>
    <w:rsid w:val="5004B03D"/>
    <w:rsid w:val="508233C6"/>
    <w:rsid w:val="50B28B46"/>
    <w:rsid w:val="50FCF578"/>
    <w:rsid w:val="51044458"/>
    <w:rsid w:val="516D406F"/>
    <w:rsid w:val="5197A28F"/>
    <w:rsid w:val="51BA4F04"/>
    <w:rsid w:val="52B8F0F6"/>
    <w:rsid w:val="53C89EF1"/>
    <w:rsid w:val="542FF2CD"/>
    <w:rsid w:val="547E9462"/>
    <w:rsid w:val="54AD466F"/>
    <w:rsid w:val="54C1846B"/>
    <w:rsid w:val="54D173AB"/>
    <w:rsid w:val="54E64FD8"/>
    <w:rsid w:val="554703C2"/>
    <w:rsid w:val="55843293"/>
    <w:rsid w:val="56169C8C"/>
    <w:rsid w:val="5635B000"/>
    <w:rsid w:val="56A71B7E"/>
    <w:rsid w:val="581ECF6A"/>
    <w:rsid w:val="587AF670"/>
    <w:rsid w:val="58855BF8"/>
    <w:rsid w:val="58A42706"/>
    <w:rsid w:val="58E0E6B9"/>
    <w:rsid w:val="59441F37"/>
    <w:rsid w:val="598C1AD8"/>
    <w:rsid w:val="59A0BDAD"/>
    <w:rsid w:val="59D54046"/>
    <w:rsid w:val="5A4DFA0E"/>
    <w:rsid w:val="5A9DA7BC"/>
    <w:rsid w:val="5B13EBE7"/>
    <w:rsid w:val="5B35EC85"/>
    <w:rsid w:val="5B38B415"/>
    <w:rsid w:val="5BD6311F"/>
    <w:rsid w:val="5C8455B4"/>
    <w:rsid w:val="5D06A34E"/>
    <w:rsid w:val="5DAF11F7"/>
    <w:rsid w:val="5DD90D32"/>
    <w:rsid w:val="5E387749"/>
    <w:rsid w:val="5E4ACFE3"/>
    <w:rsid w:val="5E592EEE"/>
    <w:rsid w:val="5EE03671"/>
    <w:rsid w:val="5EE6DC7D"/>
    <w:rsid w:val="5F1209A6"/>
    <w:rsid w:val="5F33BBEC"/>
    <w:rsid w:val="5F3B84D7"/>
    <w:rsid w:val="5F63B1F9"/>
    <w:rsid w:val="5FA3BF67"/>
    <w:rsid w:val="6080D9CD"/>
    <w:rsid w:val="60F58BAD"/>
    <w:rsid w:val="60FF6252"/>
    <w:rsid w:val="6106DF02"/>
    <w:rsid w:val="613623FD"/>
    <w:rsid w:val="61368329"/>
    <w:rsid w:val="613C5D82"/>
    <w:rsid w:val="61A03DEA"/>
    <w:rsid w:val="61F73CA4"/>
    <w:rsid w:val="61F7613F"/>
    <w:rsid w:val="62B0502A"/>
    <w:rsid w:val="62C37040"/>
    <w:rsid w:val="62EFFD06"/>
    <w:rsid w:val="635751DE"/>
    <w:rsid w:val="6379CBAD"/>
    <w:rsid w:val="6387D158"/>
    <w:rsid w:val="63EC56A5"/>
    <w:rsid w:val="64300C43"/>
    <w:rsid w:val="64F5B8B3"/>
    <w:rsid w:val="656226F2"/>
    <w:rsid w:val="65E35FD1"/>
    <w:rsid w:val="65F1E96C"/>
    <w:rsid w:val="65F3A87F"/>
    <w:rsid w:val="660E561D"/>
    <w:rsid w:val="66632240"/>
    <w:rsid w:val="67016584"/>
    <w:rsid w:val="6730E29E"/>
    <w:rsid w:val="675C84AB"/>
    <w:rsid w:val="6779F20C"/>
    <w:rsid w:val="6836BE90"/>
    <w:rsid w:val="684E0EBF"/>
    <w:rsid w:val="6883AFE4"/>
    <w:rsid w:val="689FACA9"/>
    <w:rsid w:val="68CF54E6"/>
    <w:rsid w:val="68DD958F"/>
    <w:rsid w:val="693C3348"/>
    <w:rsid w:val="694122F8"/>
    <w:rsid w:val="69C20AC3"/>
    <w:rsid w:val="6A45B8BB"/>
    <w:rsid w:val="6AFDE07B"/>
    <w:rsid w:val="6B6BC660"/>
    <w:rsid w:val="6B863387"/>
    <w:rsid w:val="6BB034C1"/>
    <w:rsid w:val="6BC84279"/>
    <w:rsid w:val="6BFA7B27"/>
    <w:rsid w:val="6C195288"/>
    <w:rsid w:val="6C597060"/>
    <w:rsid w:val="6CCD8B3B"/>
    <w:rsid w:val="6D7B5235"/>
    <w:rsid w:val="6DC8B976"/>
    <w:rsid w:val="6DCB5145"/>
    <w:rsid w:val="6DEFBCC9"/>
    <w:rsid w:val="6DF3FD7E"/>
    <w:rsid w:val="6E479AAC"/>
    <w:rsid w:val="6E7C6A03"/>
    <w:rsid w:val="6EFE1213"/>
    <w:rsid w:val="6F0E73A9"/>
    <w:rsid w:val="6F1B5263"/>
    <w:rsid w:val="70827FF1"/>
    <w:rsid w:val="7089EEAE"/>
    <w:rsid w:val="7110C294"/>
    <w:rsid w:val="7125CE1F"/>
    <w:rsid w:val="719760A1"/>
    <w:rsid w:val="71D03BCA"/>
    <w:rsid w:val="720CEC1E"/>
    <w:rsid w:val="72712AB8"/>
    <w:rsid w:val="7287A939"/>
    <w:rsid w:val="7293943A"/>
    <w:rsid w:val="72A70EF3"/>
    <w:rsid w:val="73055831"/>
    <w:rsid w:val="730AA256"/>
    <w:rsid w:val="730EEDB7"/>
    <w:rsid w:val="733EC71E"/>
    <w:rsid w:val="734ECDD0"/>
    <w:rsid w:val="7426DD18"/>
    <w:rsid w:val="74A1EA69"/>
    <w:rsid w:val="74A8886B"/>
    <w:rsid w:val="75FE36BF"/>
    <w:rsid w:val="76807E4C"/>
    <w:rsid w:val="768C1BD9"/>
    <w:rsid w:val="76E0939C"/>
    <w:rsid w:val="7741FC29"/>
    <w:rsid w:val="777A62FD"/>
    <w:rsid w:val="77986C1B"/>
    <w:rsid w:val="77B0E835"/>
    <w:rsid w:val="77F74D87"/>
    <w:rsid w:val="78319E1E"/>
    <w:rsid w:val="7832E763"/>
    <w:rsid w:val="78434C1A"/>
    <w:rsid w:val="785E0EA9"/>
    <w:rsid w:val="78AFCCF9"/>
    <w:rsid w:val="78CEC36B"/>
    <w:rsid w:val="78F69D12"/>
    <w:rsid w:val="799E9110"/>
    <w:rsid w:val="79C00D1D"/>
    <w:rsid w:val="79E609E5"/>
    <w:rsid w:val="7AF1369E"/>
    <w:rsid w:val="7AF1EEE6"/>
    <w:rsid w:val="7C488C9A"/>
    <w:rsid w:val="7C55AE5E"/>
    <w:rsid w:val="7D400982"/>
    <w:rsid w:val="7D4F7798"/>
    <w:rsid w:val="7D953059"/>
    <w:rsid w:val="7DBD86AC"/>
    <w:rsid w:val="7E20C35F"/>
    <w:rsid w:val="7E27E361"/>
    <w:rsid w:val="7E444A54"/>
    <w:rsid w:val="7E5F176F"/>
    <w:rsid w:val="7E742890"/>
    <w:rsid w:val="7F36DCD1"/>
    <w:rsid w:val="7F60122C"/>
    <w:rsid w:val="7F724E28"/>
    <w:rsid w:val="7FB79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235E81"/>
  <w15:chartTrackingRefBased/>
  <w15:docId w15:val="{02380082-C732-4AB9-8C24-3DCA52791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rsid w:val="065D863F"/>
    <w:pPr>
      <w:keepNext/>
      <w:keepLines/>
      <w:spacing w:before="360" w:after="80"/>
      <w:outlineLvl w:val="0"/>
    </w:pPr>
    <w:rPr>
      <w:rFonts w:asciiTheme="majorHAnsi" w:eastAsiaTheme="minorEastAsia" w:hAnsiTheme="majorHAnsi" w:cstheme="majorEastAsia"/>
      <w:color w:val="2F5496" w:themeColor="accent1" w:themeShade="BF"/>
      <w:sz w:val="40"/>
      <w:szCs w:val="40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AF5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AF5132"/>
  </w:style>
  <w:style w:type="character" w:customStyle="1" w:styleId="eop">
    <w:name w:val="eop"/>
    <w:basedOn w:val="Domylnaczcionkaakapitu"/>
    <w:rsid w:val="00AF5132"/>
  </w:style>
  <w:style w:type="character" w:customStyle="1" w:styleId="scxw138307572">
    <w:name w:val="scxw138307572"/>
    <w:basedOn w:val="Domylnaczcionkaakapitu"/>
    <w:rsid w:val="00AF5132"/>
  </w:style>
  <w:style w:type="character" w:customStyle="1" w:styleId="scxw14665734">
    <w:name w:val="scxw14665734"/>
    <w:basedOn w:val="Domylnaczcionkaakapitu"/>
    <w:rsid w:val="00AF5132"/>
  </w:style>
  <w:style w:type="paragraph" w:styleId="Akapitzlist">
    <w:name w:val="List Paragraph"/>
    <w:basedOn w:val="Normalny"/>
    <w:uiPriority w:val="34"/>
    <w:qFormat/>
    <w:rsid w:val="71D03BCA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9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29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4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0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76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8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66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0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54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4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54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4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0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6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ams_Channel_Section_Location xmlns="6834cd3a-ec28-4a1d-927f-b5b744e4d5f7" xsi:nil="true"/>
    <LMS_Mappings xmlns="6834cd3a-ec28-4a1d-927f-b5b744e4d5f7" xsi:nil="true"/>
    <CultureName xmlns="6834cd3a-ec28-4a1d-927f-b5b744e4d5f7" xsi:nil="true"/>
    <Owner xmlns="6834cd3a-ec28-4a1d-927f-b5b744e4d5f7">
      <UserInfo>
        <DisplayName/>
        <AccountId xsi:nil="true"/>
        <AccountType/>
      </UserInfo>
    </Owner>
    <Students xmlns="6834cd3a-ec28-4a1d-927f-b5b744e4d5f7">
      <UserInfo>
        <DisplayName/>
        <AccountId xsi:nil="true"/>
        <AccountType/>
      </UserInfo>
    </Students>
    <Student_Groups xmlns="6834cd3a-ec28-4a1d-927f-b5b744e4d5f7">
      <UserInfo>
        <DisplayName/>
        <AccountId xsi:nil="true"/>
        <AccountType/>
      </UserInfo>
    </Student_Groups>
    <ProgramZdK xmlns="6834cd3a-ec28-4a1d-927f-b5b744e4d5f7" xsi:nil="true"/>
    <AppVersion xmlns="6834cd3a-ec28-4a1d-927f-b5b744e4d5f7" xsi:nil="true"/>
    <IsNotebookLocked xmlns="6834cd3a-ec28-4a1d-927f-b5b744e4d5f7" xsi:nil="true"/>
    <NotebookType xmlns="6834cd3a-ec28-4a1d-927f-b5b744e4d5f7" xsi:nil="true"/>
    <TaxCatchAll xmlns="f7de1272-a55c-4c3f-a1ca-ca5f9272216f" xsi:nil="true"/>
    <TeamsChannelId xmlns="6834cd3a-ec28-4a1d-927f-b5b744e4d5f7" xsi:nil="true"/>
    <FolderType xmlns="6834cd3a-ec28-4a1d-927f-b5b744e4d5f7" xsi:nil="true"/>
    <Teachers xmlns="6834cd3a-ec28-4a1d-927f-b5b744e4d5f7">
      <UserInfo>
        <DisplayName/>
        <AccountId xsi:nil="true"/>
        <AccountType/>
      </UserInfo>
    </Teachers>
    <Distribution_Groups xmlns="6834cd3a-ec28-4a1d-927f-b5b744e4d5f7" xsi:nil="true"/>
    <lcf76f155ced4ddcb4097134ff3c332f xmlns="6834cd3a-ec28-4a1d-927f-b5b744e4d5f7">
      <Terms xmlns="http://schemas.microsoft.com/office/infopath/2007/PartnerControls"/>
    </lcf76f155ced4ddcb4097134ff3c332f>
    <Templates xmlns="6834cd3a-ec28-4a1d-927f-b5b744e4d5f7" xsi:nil="true"/>
    <Self_Registration_Enabled xmlns="6834cd3a-ec28-4a1d-927f-b5b744e4d5f7" xsi:nil="true"/>
    <Has_Teacher_Only_SectionGroup xmlns="6834cd3a-ec28-4a1d-927f-b5b744e4d5f7" xsi:nil="true"/>
    <DefaultSectionNames xmlns="6834cd3a-ec28-4a1d-927f-b5b744e4d5f7" xsi:nil="true"/>
    <Is_Collaboration_Space_Locked xmlns="6834cd3a-ec28-4a1d-927f-b5b744e4d5f7" xsi:nil="true"/>
    <Invited_Students xmlns="6834cd3a-ec28-4a1d-927f-b5b744e4d5f7" xsi:nil="true"/>
    <Math_Settings xmlns="6834cd3a-ec28-4a1d-927f-b5b744e4d5f7" xsi:nil="true"/>
    <Invited_Teachers xmlns="6834cd3a-ec28-4a1d-927f-b5b744e4d5f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AAA439EBFD7C4A92E4FB9EAE7500D1" ma:contentTypeVersion="41" ma:contentTypeDescription="Utwórz nowy dokument." ma:contentTypeScope="" ma:versionID="99bb56bb38914756b00fbd681d6b0239">
  <xsd:schema xmlns:xsd="http://www.w3.org/2001/XMLSchema" xmlns:xs="http://www.w3.org/2001/XMLSchema" xmlns:p="http://schemas.microsoft.com/office/2006/metadata/properties" xmlns:ns2="6834cd3a-ec28-4a1d-927f-b5b744e4d5f7" xmlns:ns3="f7de1272-a55c-4c3f-a1ca-ca5f9272216f" targetNamespace="http://schemas.microsoft.com/office/2006/metadata/properties" ma:root="true" ma:fieldsID="cd505a74de01669d8a2fc7ea32834a73" ns2:_="" ns3:_="">
    <xsd:import namespace="6834cd3a-ec28-4a1d-927f-b5b744e4d5f7"/>
    <xsd:import namespace="f7de1272-a55c-4c3f-a1ca-ca5f927221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ProgramZdK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NotebookType" minOccurs="0"/>
                <xsd:element ref="ns2:FolderType" minOccurs="0"/>
                <xsd:element ref="ns2:CultureName" minOccurs="0"/>
                <xsd:element ref="ns2:AppVersion" minOccurs="0"/>
                <xsd:element ref="ns2:TeamsChannelId" minOccurs="0"/>
                <xsd:element ref="ns2:Owner" minOccurs="0"/>
                <xsd:element ref="ns2:Math_Settings" minOccurs="0"/>
                <xsd:element ref="ns2:DefaultSectionNames" minOccurs="0"/>
                <xsd:element ref="ns2:Templates" minOccurs="0"/>
                <xsd:element ref="ns2:Teachers" minOccurs="0"/>
                <xsd:element ref="ns2:Students" minOccurs="0"/>
                <xsd:element ref="ns2:Student_Groups" minOccurs="0"/>
                <xsd:element ref="ns2:Distribution_Groups" minOccurs="0"/>
                <xsd:element ref="ns2:LMS_Mappings" minOccurs="0"/>
                <xsd:element ref="ns2:Invited_Teachers" minOccurs="0"/>
                <xsd:element ref="ns2:Invited_Students" minOccurs="0"/>
                <xsd:element ref="ns2:Self_Registration_Enabled" minOccurs="0"/>
                <xsd:element ref="ns2:Has_Teacher_Only_SectionGroup" minOccurs="0"/>
                <xsd:element ref="ns2:Is_Collaboration_Space_Locked" minOccurs="0"/>
                <xsd:element ref="ns2:IsNotebookLocked" minOccurs="0"/>
                <xsd:element ref="ns2:Teams_Channel_Section_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34cd3a-ec28-4a1d-927f-b5b744e4d5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ProgramZdK" ma:index="16" nillable="true" ma:displayName="Program ZdK" ma:format="Dropdown" ma:internalName="ProgramZdK">
      <xsd:simpleType>
        <xsd:restriction base="dms:Text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NotebookType" ma:index="21" nillable="true" ma:displayName="Notebook Type" ma:internalName="NotebookType">
      <xsd:simpleType>
        <xsd:restriction base="dms:Text"/>
      </xsd:simpleType>
    </xsd:element>
    <xsd:element name="FolderType" ma:index="22" nillable="true" ma:displayName="Folder Type" ma:internalName="FolderType">
      <xsd:simpleType>
        <xsd:restriction base="dms:Text"/>
      </xsd:simpleType>
    </xsd:element>
    <xsd:element name="CultureName" ma:index="23" nillable="true" ma:displayName="Culture Name" ma:internalName="CultureName">
      <xsd:simpleType>
        <xsd:restriction base="dms:Text"/>
      </xsd:simpleType>
    </xsd:element>
    <xsd:element name="AppVersion" ma:index="24" nillable="true" ma:displayName="App Version" ma:internalName="AppVersion">
      <xsd:simpleType>
        <xsd:restriction base="dms:Text"/>
      </xsd:simpleType>
    </xsd:element>
    <xsd:element name="TeamsChannelId" ma:index="25" nillable="true" ma:displayName="Teams Channel Id" ma:internalName="TeamsChannelId">
      <xsd:simpleType>
        <xsd:restriction base="dms:Text"/>
      </xsd:simpleType>
    </xsd:element>
    <xsd:element name="Owner" ma:index="26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27" nillable="true" ma:displayName="Math Settings" ma:internalName="Math_Settings">
      <xsd:simpleType>
        <xsd:restriction base="dms:Text"/>
      </xsd:simpleType>
    </xsd:element>
    <xsd:element name="DefaultSectionNames" ma:index="28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9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30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31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32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33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4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35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36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37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8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9" nillable="true" ma:displayName="Is Collaboration Space Locked" ma:internalName="Is_Collaboration_Space_Locked">
      <xsd:simpleType>
        <xsd:restriction base="dms:Boolean"/>
      </xsd:simpleType>
    </xsd:element>
    <xsd:element name="IsNotebookLocked" ma:index="40" nillable="true" ma:displayName="Is Notebook Locked" ma:internalName="IsNotebookLocked">
      <xsd:simpleType>
        <xsd:restriction base="dms:Boolean"/>
      </xsd:simpleType>
    </xsd:element>
    <xsd:element name="Teams_Channel_Section_Location" ma:index="41" nillable="true" ma:displayName="Teams Channel Section Location" ma:internalName="Teams_Channel_Section_Location">
      <xsd:simpleType>
        <xsd:restriction base="dms:Text"/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4" nillable="true" ma:taxonomy="true" ma:internalName="lcf76f155ced4ddcb4097134ff3c332f" ma:taxonomyFieldName="MediaServiceImageTags" ma:displayName="Tagi obrazów" ma:readOnly="false" ma:fieldId="{5cf76f15-5ced-4ddc-b409-7134ff3c332f}" ma:taxonomyMulti="true" ma:sspId="6b719bee-a9bf-472d-a223-a17fc4a29a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4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de1272-a55c-4c3f-a1ca-ca5f9272216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45" nillable="true" ma:displayName="Taxonomy Catch All Column" ma:hidden="true" ma:list="{bab0f36c-b25a-4b2d-bb2e-6b049d24ff66}" ma:internalName="TaxCatchAll" ma:showField="CatchAllData" ma:web="f7de1272-a55c-4c3f-a1ca-ca5f927221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DAE565-16F4-4F53-B2BF-CAA7B0EAE04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92E9DD-DFCB-4340-9787-CBABF63F9785}">
  <ds:schemaRefs>
    <ds:schemaRef ds:uri="http://schemas.microsoft.com/office/2006/metadata/properties"/>
    <ds:schemaRef ds:uri="http://schemas.microsoft.com/office/infopath/2007/PartnerControls"/>
    <ds:schemaRef ds:uri="6834cd3a-ec28-4a1d-927f-b5b744e4d5f7"/>
    <ds:schemaRef ds:uri="f7de1272-a55c-4c3f-a1ca-ca5f9272216f"/>
  </ds:schemaRefs>
</ds:datastoreItem>
</file>

<file path=customXml/itemProps3.xml><?xml version="1.0" encoding="utf-8"?>
<ds:datastoreItem xmlns:ds="http://schemas.openxmlformats.org/officeDocument/2006/customXml" ds:itemID="{CDE7356A-66DC-4155-B234-A2800D5E958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4BDBEDB-AAEC-427D-A995-25710878BA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34cd3a-ec28-4a1d-927f-b5b744e4d5f7"/>
    <ds:schemaRef ds:uri="f7de1272-a55c-4c3f-a1ca-ca5f927221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309</Words>
  <Characters>1859</Characters>
  <Application>Microsoft Office Word</Application>
  <DocSecurity>0</DocSecurity>
  <Lines>15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ALBECKA</dc:creator>
  <cp:keywords/>
  <dc:description/>
  <cp:lastModifiedBy>JOANNA ALBECKA</cp:lastModifiedBy>
  <cp:revision>3</cp:revision>
  <cp:lastPrinted>2025-06-16T10:41:00Z</cp:lastPrinted>
  <dcterms:created xsi:type="dcterms:W3CDTF">2026-07-29T09:06:00Z</dcterms:created>
  <dcterms:modified xsi:type="dcterms:W3CDTF">2026-07-29T10:43:00Z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0x01010022AAA439EBFD7C4A92E4FB9EAE7500D1</vt:lpwstr>
  </property>
  <property fmtid="{D5CDD505-2E9C-101B-9397-08002B2CF9AE}" pid="3" name="MediaServiceImageTags">
    <vt:lpwstr/>
  </property>
</Properties>
</file>